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DC449B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4F1CD8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444D5C" w:rsidP="00412122">
            <w:pPr>
              <w:spacing w:after="0" w:line="240" w:lineRule="auto"/>
              <w:rPr>
                <w:lang w:val="es-AR"/>
              </w:rPr>
            </w:pPr>
            <w:r w:rsidRPr="00B744F1">
              <w:rPr>
                <w:lang w:val="es-AR"/>
              </w:rPr>
              <w:t>P</w:t>
            </w:r>
            <w:r w:rsidR="00B744F1" w:rsidRPr="00B744F1">
              <w:rPr>
                <w:lang w:val="es-AR"/>
              </w:rPr>
              <w:t xml:space="preserve">ROFESORADO DE EDUCACIÓN </w:t>
            </w:r>
            <w:r w:rsidR="004F1CD8">
              <w:rPr>
                <w:lang w:val="es-AR"/>
              </w:rPr>
              <w:t>ESPECIAL</w:t>
            </w:r>
          </w:p>
          <w:p w:rsidR="004F1CD8" w:rsidRDefault="004F1CD8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PROFESORADO DE EDUCACIÓN PRIMARIA</w:t>
            </w:r>
          </w:p>
          <w:p w:rsidR="004F1CD8" w:rsidRPr="00B744F1" w:rsidRDefault="004F1CD8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PROFESORADO DE EDUCACIÓN INICIAL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4F1CD8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CULTURA, COMUNICACIÓN Y EDUCACIÓN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DC44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4F1CD8">
              <w:rPr>
                <w:lang w:val="es-AR"/>
              </w:rPr>
              <w:t xml:space="preserve"> </w:t>
            </w:r>
          </w:p>
          <w:p w:rsidR="00412122" w:rsidRPr="00DC449B" w:rsidRDefault="00412122" w:rsidP="00DC449B">
            <w:pPr>
              <w:spacing w:after="0" w:line="240" w:lineRule="auto"/>
              <w:ind w:left="360"/>
              <w:rPr>
                <w:lang w:val="es-AR"/>
              </w:rPr>
            </w:pP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4F1CD8" w:rsidP="00412122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MIÉRCOLES 27 DE MARZO</w:t>
            </w:r>
          </w:p>
          <w:p w:rsidR="00412122" w:rsidRPr="00A72D13" w:rsidRDefault="00412122" w:rsidP="00DC449B">
            <w:pPr>
              <w:spacing w:after="0" w:line="240" w:lineRule="auto"/>
              <w:ind w:left="45"/>
            </w:pP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Default="00412122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1-8:30 a 21:30 HS.</w:t>
            </w:r>
          </w:p>
          <w:p w:rsidR="00412122" w:rsidRPr="004F1CD8" w:rsidRDefault="00412122" w:rsidP="004F1CD8">
            <w:pPr>
              <w:spacing w:after="0" w:line="240" w:lineRule="auto"/>
              <w:rPr>
                <w:lang w:val="es-AR"/>
              </w:rPr>
            </w:pPr>
            <w:bookmarkStart w:id="0" w:name="_GoBack"/>
            <w:bookmarkEnd w:id="0"/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7457"/>
    <w:multiLevelType w:val="hybridMultilevel"/>
    <w:tmpl w:val="B30C78E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412122"/>
    <w:rsid w:val="00444D5C"/>
    <w:rsid w:val="00480944"/>
    <w:rsid w:val="004F1CD8"/>
    <w:rsid w:val="005C31EE"/>
    <w:rsid w:val="00643763"/>
    <w:rsid w:val="00655D20"/>
    <w:rsid w:val="00656908"/>
    <w:rsid w:val="006C360E"/>
    <w:rsid w:val="007036AC"/>
    <w:rsid w:val="00704E2F"/>
    <w:rsid w:val="00840CBA"/>
    <w:rsid w:val="00A1738D"/>
    <w:rsid w:val="00A647DE"/>
    <w:rsid w:val="00A72D13"/>
    <w:rsid w:val="00AE21C5"/>
    <w:rsid w:val="00B744F1"/>
    <w:rsid w:val="00CB4A15"/>
    <w:rsid w:val="00D01BDA"/>
    <w:rsid w:val="00D73BFD"/>
    <w:rsid w:val="00DC449B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Equipo</cp:lastModifiedBy>
  <cp:revision>4</cp:revision>
  <cp:lastPrinted>2014-04-24T14:49:00Z</cp:lastPrinted>
  <dcterms:created xsi:type="dcterms:W3CDTF">2019-03-26T11:40:00Z</dcterms:created>
  <dcterms:modified xsi:type="dcterms:W3CDTF">2019-03-26T18:45:00Z</dcterms:modified>
</cp:coreProperties>
</file>